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0157" w:type="dxa"/>
        <w:tblLook w:val="04A0" w:firstRow="1" w:lastRow="0" w:firstColumn="1" w:lastColumn="0" w:noHBand="0" w:noVBand="1"/>
      </w:tblPr>
      <w:tblGrid>
        <w:gridCol w:w="5495"/>
        <w:gridCol w:w="4662"/>
      </w:tblGrid>
      <w:tr w:rsidR="000F5619" w:rsidTr="000F5619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0F5619" w:rsidRDefault="000F5619">
            <w:pPr>
              <w:pStyle w:val="a3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МИНОБРНАУКИ РОССИИ</w:t>
            </w:r>
          </w:p>
          <w:p w:rsidR="000F5619" w:rsidRDefault="000F5619">
            <w:pPr>
              <w:pStyle w:val="a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федеральное государственное бюджетное образовательное учреждение высшего образования</w:t>
            </w:r>
          </w:p>
          <w:p w:rsidR="000F5619" w:rsidRDefault="000F5619">
            <w:pPr>
              <w:pStyle w:val="a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«Нижегородский государственный технический университет  им. Р.Е. Алексеева»</w:t>
            </w:r>
          </w:p>
          <w:p w:rsidR="000F5619" w:rsidRDefault="000F5619">
            <w:pPr>
              <w:jc w:val="center"/>
              <w:rPr>
                <w:b/>
              </w:rPr>
            </w:pPr>
            <w:r>
              <w:rPr>
                <w:b/>
              </w:rPr>
              <w:t>(НГТУ)</w:t>
            </w:r>
          </w:p>
          <w:p w:rsidR="000F5619" w:rsidRDefault="000F5619">
            <w:pPr>
              <w:jc w:val="center"/>
              <w:rPr>
                <w:b/>
                <w:sz w:val="20"/>
                <w:szCs w:val="20"/>
              </w:rPr>
            </w:pPr>
          </w:p>
          <w:p w:rsidR="000F5619" w:rsidRDefault="000F5619">
            <w:pPr>
              <w:jc w:val="center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</w:rPr>
              <w:t>Отдел____________________________________</w:t>
            </w:r>
          </w:p>
          <w:p w:rsidR="000F5619" w:rsidRDefault="000F56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Шифр ______________ Телефон </w:t>
            </w:r>
            <w:r>
              <w:rPr>
                <w:b/>
                <w:sz w:val="20"/>
              </w:rPr>
              <w:softHyphen/>
            </w:r>
            <w:r>
              <w:rPr>
                <w:b/>
                <w:sz w:val="20"/>
              </w:rPr>
              <w:softHyphen/>
            </w:r>
            <w:r>
              <w:rPr>
                <w:b/>
                <w:sz w:val="20"/>
              </w:rPr>
              <w:softHyphen/>
              <w:t>_____________</w:t>
            </w:r>
          </w:p>
          <w:p w:rsidR="000F5619" w:rsidRDefault="000F5619">
            <w:pPr>
              <w:jc w:val="center"/>
              <w:rPr>
                <w:b/>
                <w:sz w:val="28"/>
                <w:szCs w:val="28"/>
              </w:rPr>
            </w:pPr>
          </w:p>
          <w:p w:rsidR="000F5619" w:rsidRDefault="000F5619">
            <w:pPr>
              <w:pStyle w:val="a5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 xml:space="preserve">РАЗРЕШЕНИЕ О ВЫЕЗДЕ </w:t>
            </w:r>
          </w:p>
          <w:p w:rsidR="000F5619" w:rsidRDefault="000F5619">
            <w:pPr>
              <w:pStyle w:val="a5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ЗА ГРАНИЦУ</w:t>
            </w:r>
          </w:p>
          <w:p w:rsidR="000F5619" w:rsidRDefault="000F5619">
            <w:pPr>
              <w:pStyle w:val="a5"/>
              <w:rPr>
                <w:szCs w:val="22"/>
                <w:lang w:eastAsia="en-US"/>
              </w:rPr>
            </w:pPr>
          </w:p>
          <w:p w:rsidR="000F5619" w:rsidRDefault="000F5619"/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5619" w:rsidRDefault="000F5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Ректору НГТУ</w:t>
            </w:r>
          </w:p>
          <w:p w:rsidR="000F5619" w:rsidRDefault="000F5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Дмитриеву С.М.</w:t>
            </w:r>
          </w:p>
          <w:p w:rsidR="00364EB4" w:rsidRDefault="001B2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64EB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1B2D1C" w:rsidRDefault="001B2D1C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д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олжность, ФИО</w:t>
            </w:r>
          </w:p>
        </w:tc>
      </w:tr>
    </w:tbl>
    <w:p w:rsidR="000F5619" w:rsidRDefault="000F5619" w:rsidP="000F5619"/>
    <w:p w:rsidR="000F5619" w:rsidRDefault="000F5619" w:rsidP="000F5619"/>
    <w:p w:rsidR="000F5619" w:rsidRDefault="000F5619" w:rsidP="000F5619">
      <w:pPr>
        <w:tabs>
          <w:tab w:val="left" w:pos="0"/>
        </w:tabs>
        <w:spacing w:after="0" w:line="200" w:lineRule="atLeast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Прошу разрешить </w:t>
      </w:r>
      <w:r w:rsidR="00A662D3">
        <w:rPr>
          <w:rFonts w:ascii="Times New Roman" w:hAnsi="Times New Roman" w:cs="Times New Roman"/>
          <w:sz w:val="28"/>
          <w:szCs w:val="28"/>
        </w:rPr>
        <w:t xml:space="preserve">получить загранпаспорт в отделе ЗГТ и </w:t>
      </w:r>
      <w:r>
        <w:rPr>
          <w:rFonts w:ascii="Times New Roman" w:hAnsi="Times New Roman" w:cs="Times New Roman"/>
          <w:sz w:val="28"/>
          <w:szCs w:val="28"/>
        </w:rPr>
        <w:t xml:space="preserve">выезд  за границу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______________________________________________________________________________________________________</w:t>
      </w:r>
    </w:p>
    <w:p w:rsidR="000F5619" w:rsidRDefault="000F5619" w:rsidP="000F5619">
      <w:pPr>
        <w:tabs>
          <w:tab w:val="left" w:pos="0"/>
        </w:tabs>
        <w:spacing w:after="0" w:line="200" w:lineRule="atLeas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цель поездки (отпуск, командировка, лечение или другое)</w:t>
      </w:r>
    </w:p>
    <w:p w:rsidR="000F5619" w:rsidRDefault="000F5619" w:rsidP="000F5619">
      <w:pPr>
        <w:tabs>
          <w:tab w:val="left" w:pos="0"/>
        </w:tabs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>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с ______________по__________ ___</w:t>
      </w:r>
    </w:p>
    <w:p w:rsidR="000F5619" w:rsidRDefault="000F5619" w:rsidP="000F5619">
      <w:pPr>
        <w:spacing w:after="0" w:line="200" w:lineRule="atLeast"/>
        <w:ind w:right="-142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(страна посещения, город)                                                                     (сроки поездки)</w:t>
      </w:r>
    </w:p>
    <w:p w:rsidR="000F5619" w:rsidRDefault="000F5619" w:rsidP="000F5619">
      <w:pPr>
        <w:tabs>
          <w:tab w:val="left" w:pos="9639"/>
        </w:tabs>
        <w:spacing w:after="0" w:line="120" w:lineRule="atLeast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_______________________________________________________________________________________________________</w:t>
      </w:r>
    </w:p>
    <w:p w:rsidR="000F5619" w:rsidRDefault="000F5619" w:rsidP="000F5619">
      <w:pPr>
        <w:tabs>
          <w:tab w:val="left" w:pos="9639"/>
        </w:tabs>
        <w:spacing w:after="0" w:line="120" w:lineRule="atLeas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маршрут движения, вид транспортного средства (компания-перевозчик)</w:t>
      </w:r>
    </w:p>
    <w:p w:rsidR="000F5619" w:rsidRDefault="000F5619" w:rsidP="000F5619">
      <w:pPr>
        <w:tabs>
          <w:tab w:val="left" w:pos="9639"/>
        </w:tabs>
        <w:spacing w:after="0" w:line="200" w:lineRule="atLeast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_______________________________________________________________________________________________________</w:t>
      </w:r>
    </w:p>
    <w:p w:rsidR="000F5619" w:rsidRDefault="000F5619" w:rsidP="000F5619">
      <w:pPr>
        <w:tabs>
          <w:tab w:val="left" w:pos="9639"/>
        </w:tabs>
        <w:spacing w:after="0" w:line="200" w:lineRule="atLeas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транзитные пункты за рубежом и сроки пересечения границы</w:t>
      </w:r>
    </w:p>
    <w:p w:rsidR="000F5619" w:rsidRDefault="000F5619" w:rsidP="000F5619">
      <w:pPr>
        <w:rPr>
          <w:rFonts w:ascii="Times New Roman" w:hAnsi="Times New Roman" w:cs="Times New Roman"/>
          <w:sz w:val="28"/>
          <w:szCs w:val="28"/>
        </w:rPr>
      </w:pPr>
    </w:p>
    <w:p w:rsidR="000F5619" w:rsidRDefault="000F5619" w:rsidP="000F56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 вторую форму допуска.</w:t>
      </w:r>
    </w:p>
    <w:p w:rsidR="000F5619" w:rsidRDefault="000F5619" w:rsidP="000F561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F5619" w:rsidRDefault="000F5619" w:rsidP="000F561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F5619" w:rsidRDefault="000F5619" w:rsidP="000F561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F5619" w:rsidRDefault="000F5619" w:rsidP="000F561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ФИО</w:t>
      </w:r>
    </w:p>
    <w:p w:rsidR="000F5619" w:rsidRDefault="000F5619" w:rsidP="000F561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F5619" w:rsidRDefault="000F5619" w:rsidP="000F561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F5619" w:rsidRDefault="000F5619" w:rsidP="000F561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0F5619" w:rsidRDefault="000F5619" w:rsidP="000F561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ФИО</w:t>
      </w:r>
    </w:p>
    <w:p w:rsidR="000F5619" w:rsidRDefault="000F5619" w:rsidP="000F561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ОЗГТ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Машковцев</w:t>
      </w:r>
      <w:proofErr w:type="spellEnd"/>
    </w:p>
    <w:p w:rsidR="00005FC9" w:rsidRDefault="00005FC9"/>
    <w:sectPr w:rsidR="00005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619"/>
    <w:rsid w:val="00005FC9"/>
    <w:rsid w:val="00023422"/>
    <w:rsid w:val="000F5619"/>
    <w:rsid w:val="001B2D1C"/>
    <w:rsid w:val="00364EB4"/>
    <w:rsid w:val="00A6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инобр"/>
    <w:basedOn w:val="a"/>
    <w:rsid w:val="000F5619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18"/>
      <w:szCs w:val="24"/>
      <w:lang w:eastAsia="ru-RU"/>
    </w:rPr>
  </w:style>
  <w:style w:type="paragraph" w:customStyle="1" w:styleId="a4">
    <w:name w:val="ГОУ"/>
    <w:basedOn w:val="a"/>
    <w:rsid w:val="000F561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8"/>
      <w:szCs w:val="24"/>
      <w:lang w:eastAsia="ru-RU"/>
    </w:rPr>
  </w:style>
  <w:style w:type="paragraph" w:customStyle="1" w:styleId="a5">
    <w:name w:val="адрес"/>
    <w:basedOn w:val="a"/>
    <w:rsid w:val="000F5619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table" w:styleId="a6">
    <w:name w:val="Table Grid"/>
    <w:basedOn w:val="a1"/>
    <w:uiPriority w:val="59"/>
    <w:rsid w:val="000F5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инобр"/>
    <w:basedOn w:val="a"/>
    <w:rsid w:val="000F5619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18"/>
      <w:szCs w:val="24"/>
      <w:lang w:eastAsia="ru-RU"/>
    </w:rPr>
  </w:style>
  <w:style w:type="paragraph" w:customStyle="1" w:styleId="a4">
    <w:name w:val="ГОУ"/>
    <w:basedOn w:val="a"/>
    <w:rsid w:val="000F561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8"/>
      <w:szCs w:val="24"/>
      <w:lang w:eastAsia="ru-RU"/>
    </w:rPr>
  </w:style>
  <w:style w:type="paragraph" w:customStyle="1" w:styleId="a5">
    <w:name w:val="адрес"/>
    <w:basedOn w:val="a"/>
    <w:rsid w:val="000F5619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table" w:styleId="a6">
    <w:name w:val="Table Grid"/>
    <w:basedOn w:val="a1"/>
    <w:uiPriority w:val="59"/>
    <w:rsid w:val="000F5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2024-08-27T10:02:00Z</dcterms:created>
  <dcterms:modified xsi:type="dcterms:W3CDTF">2024-08-28T09:49:00Z</dcterms:modified>
</cp:coreProperties>
</file>